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47E7" w14:textId="77777777" w:rsidR="00B54BD1" w:rsidRPr="00EC71DA" w:rsidRDefault="00B54BD1" w:rsidP="00B54BD1">
      <w:pPr>
        <w:pageBreakBefore/>
        <w:spacing w:line="280" w:lineRule="exact"/>
        <w:rPr>
          <w:rFonts w:ascii="標楷體" w:eastAsia="標楷體" w:hAnsi="標楷體"/>
          <w:sz w:val="32"/>
          <w:szCs w:val="32"/>
        </w:rPr>
      </w:pPr>
      <w:r w:rsidRPr="006B3D70">
        <w:rPr>
          <w:rFonts w:eastAsia="標楷體" w:cs="標楷體" w:hint="eastAsia"/>
          <w:b/>
          <w:bCs/>
          <w:sz w:val="30"/>
          <w:szCs w:val="30"/>
        </w:rPr>
        <w:t>【</w:t>
      </w:r>
      <w:r w:rsidRPr="00EC71DA">
        <w:rPr>
          <w:rFonts w:ascii="標楷體" w:eastAsia="標楷體" w:hAnsi="標楷體" w:hint="eastAsia"/>
          <w:b/>
          <w:sz w:val="32"/>
          <w:szCs w:val="32"/>
        </w:rPr>
        <w:t>附件二</w:t>
      </w:r>
      <w:r w:rsidRPr="006B3D70">
        <w:rPr>
          <w:rFonts w:eastAsia="標楷體" w:cs="標楷體" w:hint="eastAsia"/>
          <w:b/>
          <w:bCs/>
          <w:sz w:val="30"/>
          <w:szCs w:val="30"/>
        </w:rPr>
        <w:t>】</w:t>
      </w:r>
    </w:p>
    <w:p w14:paraId="59B05078" w14:textId="410C63F4" w:rsidR="00B54BD1" w:rsidRPr="00FE7736" w:rsidRDefault="00B54BD1" w:rsidP="00B54BD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E7736">
        <w:rPr>
          <w:rFonts w:ascii="標楷體" w:eastAsia="標楷體" w:hAnsi="標楷體" w:hint="eastAsia"/>
          <w:b/>
          <w:sz w:val="36"/>
          <w:szCs w:val="36"/>
        </w:rPr>
        <w:t>新北市</w:t>
      </w:r>
      <w:proofErr w:type="gramStart"/>
      <w:r w:rsidRPr="00FE7736"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 w:rsidRPr="00FE7736">
        <w:rPr>
          <w:rFonts w:ascii="標楷體" w:eastAsia="標楷體" w:hAnsi="標楷體" w:hint="eastAsia"/>
          <w:b/>
          <w:sz w:val="36"/>
          <w:szCs w:val="36"/>
        </w:rPr>
        <w:t>年度新莊分區學校暨社區幼童</w:t>
      </w:r>
      <w:proofErr w:type="gramStart"/>
      <w:r w:rsidRPr="00FE7736">
        <w:rPr>
          <w:rFonts w:ascii="標楷體" w:eastAsia="標楷體" w:hAnsi="標楷體" w:hint="eastAsia"/>
          <w:b/>
          <w:sz w:val="36"/>
          <w:szCs w:val="36"/>
        </w:rPr>
        <w:t>軍聯團活動</w:t>
      </w:r>
      <w:proofErr w:type="gramEnd"/>
      <w:r w:rsidRPr="00FE7736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206"/>
        <w:gridCol w:w="456"/>
        <w:gridCol w:w="1551"/>
        <w:gridCol w:w="994"/>
        <w:gridCol w:w="565"/>
        <w:gridCol w:w="851"/>
        <w:gridCol w:w="675"/>
        <w:gridCol w:w="742"/>
        <w:gridCol w:w="709"/>
        <w:gridCol w:w="737"/>
        <w:gridCol w:w="1490"/>
      </w:tblGrid>
      <w:tr w:rsidR="00B54BD1" w:rsidRPr="00CA6D2C" w14:paraId="77B30F57" w14:textId="77777777" w:rsidTr="00F8447E">
        <w:trPr>
          <w:trHeight w:val="508"/>
          <w:jc w:val="center"/>
        </w:trPr>
        <w:tc>
          <w:tcPr>
            <w:tcW w:w="166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0BE6A1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4B9C">
              <w:rPr>
                <w:rFonts w:ascii="標楷體" w:eastAsia="標楷體" w:hAnsi="標楷體" w:hint="eastAsia"/>
              </w:rPr>
              <w:t>團次</w:t>
            </w:r>
            <w:proofErr w:type="gramEnd"/>
          </w:p>
        </w:tc>
        <w:tc>
          <w:tcPr>
            <w:tcW w:w="2007" w:type="dxa"/>
            <w:gridSpan w:val="2"/>
            <w:tcBorders>
              <w:top w:val="double" w:sz="4" w:space="0" w:color="auto"/>
            </w:tcBorders>
            <w:vAlign w:val="center"/>
          </w:tcPr>
          <w:p w14:paraId="4F9BA2ED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14:paraId="20C64247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</w:tcBorders>
            <w:vAlign w:val="center"/>
          </w:tcPr>
          <w:p w14:paraId="70E97202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7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C7BD39" w14:textId="1D1AEF1C" w:rsidR="00B54BD1" w:rsidRPr="00CB4B9C" w:rsidRDefault="00147F3D" w:rsidP="00F844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E-mail信箱</w:t>
            </w:r>
          </w:p>
        </w:tc>
      </w:tr>
      <w:tr w:rsidR="00B54BD1" w:rsidRPr="00CA6D2C" w14:paraId="0840CD5E" w14:textId="77777777" w:rsidTr="00F8447E">
        <w:trPr>
          <w:trHeight w:val="564"/>
          <w:jc w:val="center"/>
        </w:trPr>
        <w:tc>
          <w:tcPr>
            <w:tcW w:w="166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B60826E" w14:textId="77777777" w:rsidR="00B54BD1" w:rsidRPr="00CB4B9C" w:rsidRDefault="00B54BD1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tcBorders>
              <w:bottom w:val="double" w:sz="4" w:space="0" w:color="auto"/>
            </w:tcBorders>
            <w:vAlign w:val="center"/>
          </w:tcPr>
          <w:p w14:paraId="30787953" w14:textId="77777777" w:rsidR="00B54BD1" w:rsidRPr="00CB4B9C" w:rsidRDefault="00B54BD1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14:paraId="18D323F2" w14:textId="77777777" w:rsidR="00B54BD1" w:rsidRPr="00CB4B9C" w:rsidRDefault="00B54BD1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2"/>
            <w:tcBorders>
              <w:bottom w:val="double" w:sz="4" w:space="0" w:color="auto"/>
            </w:tcBorders>
            <w:vAlign w:val="center"/>
          </w:tcPr>
          <w:p w14:paraId="7716B6A1" w14:textId="77777777" w:rsidR="00B54BD1" w:rsidRPr="00CB4B9C" w:rsidRDefault="00B54BD1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8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6935C6" w14:textId="77777777" w:rsidR="00B54BD1" w:rsidRPr="00CB4B9C" w:rsidRDefault="00B54BD1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E2B" w:rsidRPr="00CA6D2C" w14:paraId="1BE9FC88" w14:textId="77777777" w:rsidTr="00852AFB">
        <w:trPr>
          <w:trHeight w:val="687"/>
          <w:jc w:val="center"/>
        </w:trPr>
        <w:tc>
          <w:tcPr>
            <w:tcW w:w="166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1339DC" w14:textId="77777777" w:rsidR="00184E2B" w:rsidRPr="00CB4B9C" w:rsidRDefault="00184E2B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服務員姓名</w:t>
            </w:r>
          </w:p>
        </w:tc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319F74EE" w14:textId="77777777" w:rsidR="00184E2B" w:rsidRPr="00CB4B9C" w:rsidRDefault="00184E2B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45" w:type="dxa"/>
            <w:gridSpan w:val="2"/>
            <w:tcBorders>
              <w:top w:val="double" w:sz="4" w:space="0" w:color="auto"/>
            </w:tcBorders>
            <w:vAlign w:val="center"/>
          </w:tcPr>
          <w:p w14:paraId="6799E100" w14:textId="400E6B4E" w:rsidR="00184E2B" w:rsidRPr="00CB4B9C" w:rsidRDefault="00184E2B" w:rsidP="00F844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Pr="00CB4B9C">
              <w:rPr>
                <w:rFonts w:ascii="標楷體" w:eastAsia="標楷體" w:hAnsi="標楷體" w:hint="eastAsia"/>
              </w:rPr>
              <w:t>出生年月日</w:t>
            </w:r>
            <w:r>
              <w:rPr>
                <w:rFonts w:ascii="標楷體" w:eastAsia="標楷體" w:hAnsi="標楷體"/>
              </w:rPr>
              <w:br/>
            </w:r>
            <w:r w:rsidRPr="00184E2B">
              <w:rPr>
                <w:rFonts w:ascii="標楷體" w:eastAsia="標楷體" w:hAnsi="標楷體" w:hint="eastAsia"/>
                <w:sz w:val="22"/>
              </w:rPr>
              <w:t>EX:</w:t>
            </w:r>
            <w:r>
              <w:rPr>
                <w:rFonts w:ascii="標楷體" w:eastAsia="標楷體" w:hAnsi="標楷體" w:hint="eastAsia"/>
                <w:sz w:val="22"/>
              </w:rPr>
              <w:t>71</w:t>
            </w:r>
            <w:r w:rsidRPr="00184E2B">
              <w:rPr>
                <w:rFonts w:ascii="標楷體" w:eastAsia="標楷體" w:hAnsi="標楷體" w:hint="eastAsia"/>
                <w:sz w:val="22"/>
              </w:rPr>
              <w:t>/12/25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</w:tcBorders>
            <w:vAlign w:val="center"/>
          </w:tcPr>
          <w:p w14:paraId="1559A527" w14:textId="77777777" w:rsidR="00184E2B" w:rsidRPr="00CB4B9C" w:rsidRDefault="00184E2B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218F14" w14:textId="77777777" w:rsidR="00184E2B" w:rsidRPr="00B04EF5" w:rsidRDefault="00184E2B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04EF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7AB7CD" w14:textId="77777777" w:rsidR="00184E2B" w:rsidRPr="00E81B0E" w:rsidRDefault="00184E2B" w:rsidP="00F8447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L</w:t>
            </w:r>
            <w:r>
              <w:rPr>
                <w:rFonts w:ascii="標楷體" w:eastAsia="標楷體" w:hAnsi="標楷體"/>
                <w:shd w:val="pct15" w:color="auto" w:fill="FFFFFF"/>
              </w:rPr>
              <w:t xml:space="preserve">INE 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I</w:t>
            </w:r>
            <w:r>
              <w:rPr>
                <w:rFonts w:ascii="標楷體" w:eastAsia="標楷體" w:hAnsi="標楷體"/>
                <w:shd w:val="pct15" w:color="auto" w:fill="FFFFFF"/>
              </w:rPr>
              <w:t>D</w:t>
            </w:r>
          </w:p>
        </w:tc>
      </w:tr>
      <w:tr w:rsidR="00184E2B" w:rsidRPr="00CA6D2C" w14:paraId="40802A67" w14:textId="77777777" w:rsidTr="00F21AB9">
        <w:trPr>
          <w:trHeight w:val="810"/>
          <w:jc w:val="center"/>
        </w:trPr>
        <w:tc>
          <w:tcPr>
            <w:tcW w:w="1662" w:type="dxa"/>
            <w:gridSpan w:val="2"/>
            <w:tcBorders>
              <w:left w:val="double" w:sz="4" w:space="0" w:color="auto"/>
            </w:tcBorders>
          </w:tcPr>
          <w:p w14:paraId="7A89A4B3" w14:textId="77777777" w:rsidR="00184E2B" w:rsidRPr="00CB4B9C" w:rsidRDefault="00184E2B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0D80692E" w14:textId="77777777" w:rsidR="00184E2B" w:rsidRPr="00CB4B9C" w:rsidRDefault="00184E2B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124FD0D2" w14:textId="77777777" w:rsidR="00184E2B" w:rsidRPr="00CB4B9C" w:rsidRDefault="00184E2B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7FCE6EB" w14:textId="77777777" w:rsidR="00184E2B" w:rsidRPr="00CB4B9C" w:rsidRDefault="00184E2B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C3382AA" w14:textId="77777777" w:rsidR="00184E2B" w:rsidRPr="00CB4B9C" w:rsidRDefault="00184E2B" w:rsidP="00F844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F287D90" w14:textId="77777777" w:rsidR="00184E2B" w:rsidRPr="00B04EF5" w:rsidRDefault="00184E2B" w:rsidP="00F8447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5D3EE" w14:textId="77777777" w:rsidR="00184E2B" w:rsidRPr="00A00F35" w:rsidRDefault="00184E2B" w:rsidP="00F8447E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54BD1" w:rsidRPr="00CA6D2C" w14:paraId="649EF858" w14:textId="77777777" w:rsidTr="00F8447E">
        <w:trPr>
          <w:trHeight w:val="664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FE77C33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6EA5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579AB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1E353" w14:textId="4C37B79F" w:rsidR="00B54BD1" w:rsidRDefault="00184E2B" w:rsidP="00F844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="00B54BD1" w:rsidRPr="00CB4B9C">
              <w:rPr>
                <w:rFonts w:ascii="標楷體" w:eastAsia="標楷體" w:hAnsi="標楷體" w:hint="eastAsia"/>
              </w:rPr>
              <w:t>出生</w:t>
            </w:r>
            <w:r>
              <w:rPr>
                <w:rFonts w:ascii="標楷體" w:eastAsia="標楷體" w:hAnsi="標楷體"/>
              </w:rPr>
              <w:br/>
            </w:r>
            <w:r w:rsidR="00B54BD1" w:rsidRPr="00CB4B9C">
              <w:rPr>
                <w:rFonts w:ascii="標楷體" w:eastAsia="標楷體" w:hAnsi="標楷體" w:hint="eastAsia"/>
              </w:rPr>
              <w:t>年月日</w:t>
            </w:r>
          </w:p>
          <w:p w14:paraId="52F98B22" w14:textId="481EC364" w:rsidR="00184E2B" w:rsidRPr="00184E2B" w:rsidRDefault="00184E2B" w:rsidP="00F844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84E2B">
              <w:rPr>
                <w:rFonts w:ascii="標楷體" w:eastAsia="標楷體" w:hAnsi="標楷體" w:hint="eastAsia"/>
                <w:sz w:val="22"/>
              </w:rPr>
              <w:t>EX:105/12/25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B746A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D0EA" w14:textId="77777777" w:rsidR="00B54BD1" w:rsidRPr="00CB4B9C" w:rsidRDefault="00B54BD1" w:rsidP="00F8447E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462A6" w14:textId="77777777" w:rsidR="00B54BD1" w:rsidRPr="00E81B0E" w:rsidRDefault="00B54BD1" w:rsidP="00F8447E">
            <w:pPr>
              <w:jc w:val="center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健康狀況</w:t>
            </w:r>
            <w:r w:rsidRPr="00770878">
              <w:rPr>
                <w:rFonts w:ascii="標楷體" w:eastAsia="標楷體" w:hAnsi="標楷體" w:hint="eastAsia"/>
                <w:sz w:val="16"/>
                <w:szCs w:val="16"/>
              </w:rPr>
              <w:t>（無特殊備註寫無）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F993246" w14:textId="77777777" w:rsidR="00B54BD1" w:rsidRPr="00E81B0E" w:rsidRDefault="00B54BD1" w:rsidP="00F8447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2A9B92" w14:textId="77777777" w:rsidR="00B54BD1" w:rsidRPr="00E81B0E" w:rsidRDefault="00B54BD1" w:rsidP="00F8447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緊急聯絡人電話</w:t>
            </w:r>
          </w:p>
        </w:tc>
      </w:tr>
      <w:tr w:rsidR="00B54BD1" w:rsidRPr="00CA6D2C" w14:paraId="7B33DFE2" w14:textId="77777777" w:rsidTr="00F8447E">
        <w:trPr>
          <w:trHeight w:val="81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41AA2CAC" w14:textId="77777777" w:rsidR="00B54BD1" w:rsidRPr="00C44B52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0A11F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1E58C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00A0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E2E32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2B14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C345BEF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4FB7A61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6C422F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A6D2C" w14:paraId="586D218F" w14:textId="77777777" w:rsidTr="00F8447E">
        <w:trPr>
          <w:trHeight w:val="81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1020E700" w14:textId="77777777" w:rsidR="00B54BD1" w:rsidRPr="00C44B52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B541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58AE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ECB6D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E1A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8679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7E2DB781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3AE5D11D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942C1D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A6D2C" w14:paraId="4289BFE6" w14:textId="77777777" w:rsidTr="00F8447E">
        <w:trPr>
          <w:trHeight w:val="81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6DAD60A9" w14:textId="77777777" w:rsidR="00B54BD1" w:rsidRPr="00C44B52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1AF2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90F3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5AEB7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C86A9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6D59D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5FDC82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33F4F542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71C46F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A6D2C" w14:paraId="168CEDAA" w14:textId="77777777" w:rsidTr="00F8447E">
        <w:trPr>
          <w:trHeight w:val="81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3993B1C6" w14:textId="77777777" w:rsidR="00B54BD1" w:rsidRPr="00C44B52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BCE3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4701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EB2A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85F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D09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350D111C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51562F1F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5A8AD4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44B52" w14:paraId="7C49BB8C" w14:textId="77777777" w:rsidTr="00F8447E">
        <w:trPr>
          <w:trHeight w:val="81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378655F8" w14:textId="77777777" w:rsidR="00B54BD1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E25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DB06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455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752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ECE8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7532448A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247C4E2E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D011DA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44B52" w14:paraId="7A09E91A" w14:textId="77777777" w:rsidTr="00F8447E">
        <w:trPr>
          <w:trHeight w:val="83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33ACE485" w14:textId="77777777" w:rsidR="00B54BD1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8322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E6766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88CD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9E4A8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E61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4999B49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53E7149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0CB85E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44B52" w14:paraId="7184A5A0" w14:textId="77777777" w:rsidTr="00F8447E">
        <w:trPr>
          <w:trHeight w:val="815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69408D6B" w14:textId="77777777" w:rsidR="00B54BD1" w:rsidRPr="00C44B52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2F3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5452A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387E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2A9E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B80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49DD895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368A73E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8DC327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44B52" w14:paraId="0B12C897" w14:textId="77777777" w:rsidTr="00F8447E">
        <w:trPr>
          <w:trHeight w:val="83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08D2F213" w14:textId="77777777" w:rsidR="00B54BD1" w:rsidRPr="00C44B52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7BA0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6FD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C1061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41C3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0BE97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163C7E4D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29C6027A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59C622" w14:textId="77777777" w:rsidR="00B54BD1" w:rsidRPr="00C44B52" w:rsidRDefault="00B54BD1" w:rsidP="00F8447E">
            <w:pPr>
              <w:spacing w:line="400" w:lineRule="exact"/>
            </w:pPr>
          </w:p>
        </w:tc>
      </w:tr>
      <w:tr w:rsidR="00B54BD1" w:rsidRPr="00C44B52" w14:paraId="65144002" w14:textId="77777777" w:rsidTr="00F8447E">
        <w:trPr>
          <w:trHeight w:val="830"/>
          <w:jc w:val="center"/>
        </w:trPr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</w:tcPr>
          <w:p w14:paraId="4289DC2C" w14:textId="54E879D2" w:rsidR="00B54BD1" w:rsidRDefault="00B54BD1" w:rsidP="00F8447E">
            <w:pPr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6DC9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7DC8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1942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3A3E9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0C36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33B550D4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4DEAAD5B" w14:textId="77777777" w:rsidR="00B54BD1" w:rsidRPr="00C44B52" w:rsidRDefault="00B54BD1" w:rsidP="00F8447E">
            <w:pPr>
              <w:spacing w:line="400" w:lineRule="exact"/>
            </w:pP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095BD1" w14:textId="77777777" w:rsidR="00B54BD1" w:rsidRPr="00C44B52" w:rsidRDefault="00B54BD1" w:rsidP="00F8447E">
            <w:pPr>
              <w:spacing w:line="400" w:lineRule="exact"/>
            </w:pPr>
          </w:p>
        </w:tc>
      </w:tr>
    </w:tbl>
    <w:p w14:paraId="6AA61235" w14:textId="77777777" w:rsidR="00B54BD1" w:rsidRPr="003A160D" w:rsidRDefault="00B54BD1" w:rsidP="00B54BD1">
      <w:pPr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</w:rPr>
        <w:t>備註：</w:t>
      </w:r>
      <w:r w:rsidRPr="003A160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Pr="003A160D">
        <w:rPr>
          <w:rFonts w:ascii="標楷體" w:eastAsia="標楷體" w:hAnsi="標楷體" w:hint="eastAsia"/>
        </w:rPr>
        <w:t>每小隊務必派一名服務員帶隊闖關</w:t>
      </w:r>
      <w:r>
        <w:rPr>
          <w:rFonts w:ascii="標楷體" w:eastAsia="標楷體" w:hAnsi="標楷體" w:hint="eastAsia"/>
        </w:rPr>
        <w:t>，</w:t>
      </w:r>
      <w:r w:rsidRPr="003A160D">
        <w:rPr>
          <w:rFonts w:ascii="標楷體" w:eastAsia="標楷體" w:hAnsi="標楷體" w:hint="eastAsia"/>
        </w:rPr>
        <w:t>表格不足時，各團可以自行增列。</w:t>
      </w:r>
    </w:p>
    <w:p w14:paraId="001574CB" w14:textId="77777777" w:rsidR="00B54BD1" w:rsidRDefault="00B54BD1" w:rsidP="00B54BD1">
      <w:pPr>
        <w:spacing w:line="40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3A160D">
        <w:rPr>
          <w:rFonts w:ascii="標楷體" w:eastAsia="標楷體" w:hAnsi="標楷體" w:hint="eastAsia"/>
        </w:rPr>
        <w:t xml:space="preserve">      2.</w:t>
      </w:r>
      <w:r>
        <w:rPr>
          <w:rFonts w:ascii="標楷體" w:eastAsia="標楷體" w:hAnsi="標楷體" w:hint="eastAsia"/>
          <w:szCs w:val="24"/>
        </w:rPr>
        <w:t>未滿18歲之被保險人</w:t>
      </w:r>
      <w:r>
        <w:rPr>
          <w:rFonts w:ascii="標楷體" w:eastAsia="標楷體" w:hAnsi="標楷體" w:hint="eastAsia"/>
          <w:b/>
          <w:szCs w:val="24"/>
        </w:rPr>
        <w:t>承保旅遊平安險時若個人的保額已達最高標</w:t>
      </w:r>
      <w:r>
        <w:rPr>
          <w:rFonts w:ascii="標楷體" w:eastAsia="標楷體" w:hAnsi="標楷體" w:hint="eastAsia"/>
          <w:szCs w:val="24"/>
        </w:rPr>
        <w:t>，將不再受理投保旅遊平安險。</w:t>
      </w:r>
    </w:p>
    <w:p w14:paraId="522E34AF" w14:textId="77777777" w:rsidR="00B54BD1" w:rsidRPr="005F0C5A" w:rsidRDefault="00B54BD1" w:rsidP="00B54BD1">
      <w:pPr>
        <w:spacing w:line="40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</w:p>
    <w:p w14:paraId="51A80C78" w14:textId="77777777" w:rsidR="00B54BD1" w:rsidRPr="00CA6D2C" w:rsidRDefault="00B54BD1" w:rsidP="00B54BD1">
      <w:pPr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</w:rPr>
        <w:t xml:space="preserve">承辦人：   </w:t>
      </w:r>
      <w:r>
        <w:rPr>
          <w:rFonts w:ascii="標楷體" w:eastAsia="標楷體" w:hAnsi="標楷體" w:hint="eastAsia"/>
        </w:rPr>
        <w:t xml:space="preserve">   </w:t>
      </w:r>
      <w:r w:rsidRPr="00CA6D2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CA6D2C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團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委員</w:t>
      </w:r>
      <w:r w:rsidRPr="00CA6D2C">
        <w:rPr>
          <w:rFonts w:ascii="標楷體" w:eastAsia="標楷體" w:hAnsi="標楷體" w:hint="eastAsia"/>
        </w:rPr>
        <w:t xml:space="preserve">：  </w:t>
      </w:r>
      <w:r>
        <w:rPr>
          <w:rFonts w:ascii="標楷體" w:eastAsia="標楷體" w:hAnsi="標楷體" w:hint="eastAsia"/>
        </w:rPr>
        <w:t xml:space="preserve">   </w:t>
      </w:r>
      <w:r w:rsidRPr="00CA6D2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CA6D2C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</w:t>
      </w:r>
      <w:r w:rsidRPr="00CA6D2C">
        <w:rPr>
          <w:rFonts w:ascii="標楷體" w:eastAsia="標楷體" w:hAnsi="標楷體" w:hint="eastAsia"/>
          <w:szCs w:val="28"/>
        </w:rPr>
        <w:t>主任委員</w:t>
      </w:r>
      <w:r w:rsidRPr="00CA6D2C">
        <w:rPr>
          <w:rFonts w:ascii="標楷體" w:eastAsia="標楷體" w:hAnsi="標楷體" w:hint="eastAsia"/>
        </w:rPr>
        <w:t>：</w:t>
      </w:r>
    </w:p>
    <w:p w14:paraId="36CBD083" w14:textId="76950B02" w:rsidR="007928A3" w:rsidRPr="00B54BD1" w:rsidRDefault="00B54BD1" w:rsidP="00D80A11">
      <w:pPr>
        <w:ind w:leftChars="-600" w:left="-360" w:hangingChars="450" w:hanging="10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zCs w:val="28"/>
        </w:rPr>
        <w:t xml:space="preserve">           </w:t>
      </w:r>
    </w:p>
    <w:sectPr w:rsidR="007928A3" w:rsidRPr="00B54BD1" w:rsidSect="006916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4805" w14:textId="77777777" w:rsidR="00FC1426" w:rsidRDefault="00FC1426" w:rsidP="00C61530">
      <w:r>
        <w:separator/>
      </w:r>
    </w:p>
  </w:endnote>
  <w:endnote w:type="continuationSeparator" w:id="0">
    <w:p w14:paraId="23FE770D" w14:textId="77777777" w:rsidR="00FC1426" w:rsidRDefault="00FC1426" w:rsidP="00C6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3141" w14:textId="77777777" w:rsidR="00FC1426" w:rsidRDefault="00FC1426" w:rsidP="00C61530">
      <w:r>
        <w:separator/>
      </w:r>
    </w:p>
  </w:footnote>
  <w:footnote w:type="continuationSeparator" w:id="0">
    <w:p w14:paraId="44B50B52" w14:textId="77777777" w:rsidR="00FC1426" w:rsidRDefault="00FC1426" w:rsidP="00C6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E41471"/>
    <w:multiLevelType w:val="hybridMultilevel"/>
    <w:tmpl w:val="B2618A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53AA4"/>
    <w:multiLevelType w:val="hybridMultilevel"/>
    <w:tmpl w:val="E0CC6E38"/>
    <w:lvl w:ilvl="0" w:tplc="190E83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940AC"/>
    <w:multiLevelType w:val="multilevel"/>
    <w:tmpl w:val="7D86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61D3E"/>
    <w:multiLevelType w:val="hybridMultilevel"/>
    <w:tmpl w:val="2F8EDA80"/>
    <w:lvl w:ilvl="0" w:tplc="190E83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E77AC3"/>
    <w:multiLevelType w:val="multilevel"/>
    <w:tmpl w:val="AB02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892642">
    <w:abstractNumId w:val="2"/>
  </w:num>
  <w:num w:numId="2" w16cid:durableId="801263351">
    <w:abstractNumId w:val="4"/>
  </w:num>
  <w:num w:numId="3" w16cid:durableId="1440833814">
    <w:abstractNumId w:val="3"/>
  </w:num>
  <w:num w:numId="4" w16cid:durableId="123037491">
    <w:abstractNumId w:val="0"/>
  </w:num>
  <w:num w:numId="5" w16cid:durableId="209061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6F"/>
    <w:rsid w:val="0000555C"/>
    <w:rsid w:val="000723DC"/>
    <w:rsid w:val="001057A6"/>
    <w:rsid w:val="00147F3D"/>
    <w:rsid w:val="00162A71"/>
    <w:rsid w:val="00184E2B"/>
    <w:rsid w:val="00222DD7"/>
    <w:rsid w:val="002B6247"/>
    <w:rsid w:val="002F6EE1"/>
    <w:rsid w:val="00387D25"/>
    <w:rsid w:val="003D205D"/>
    <w:rsid w:val="003E46BB"/>
    <w:rsid w:val="00413628"/>
    <w:rsid w:val="00416BB3"/>
    <w:rsid w:val="0043485B"/>
    <w:rsid w:val="00442755"/>
    <w:rsid w:val="00483EE1"/>
    <w:rsid w:val="004E132F"/>
    <w:rsid w:val="00532B91"/>
    <w:rsid w:val="005371FB"/>
    <w:rsid w:val="0063359A"/>
    <w:rsid w:val="00691689"/>
    <w:rsid w:val="007928A3"/>
    <w:rsid w:val="008D2B1D"/>
    <w:rsid w:val="00914354"/>
    <w:rsid w:val="00B52D96"/>
    <w:rsid w:val="00B54BD1"/>
    <w:rsid w:val="00C149C0"/>
    <w:rsid w:val="00C61530"/>
    <w:rsid w:val="00C90D54"/>
    <w:rsid w:val="00D06B6C"/>
    <w:rsid w:val="00D1196F"/>
    <w:rsid w:val="00D22C26"/>
    <w:rsid w:val="00D80A11"/>
    <w:rsid w:val="00DD0C9D"/>
    <w:rsid w:val="00DD4C6D"/>
    <w:rsid w:val="00E269DB"/>
    <w:rsid w:val="00E861C4"/>
    <w:rsid w:val="00EE37C5"/>
    <w:rsid w:val="00F24035"/>
    <w:rsid w:val="00F61AD6"/>
    <w:rsid w:val="00F85148"/>
    <w:rsid w:val="00F96AEB"/>
    <w:rsid w:val="00FC1426"/>
    <w:rsid w:val="00FC376E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D4CFA"/>
  <w15:chartTrackingRefBased/>
  <w15:docId w15:val="{E14CB351-A676-4A5E-AE71-16FC0E75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16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91689"/>
    <w:pPr>
      <w:ind w:leftChars="200" w:left="480"/>
    </w:pPr>
  </w:style>
  <w:style w:type="paragraph" w:customStyle="1" w:styleId="Textbody">
    <w:name w:val="Text body"/>
    <w:rsid w:val="00E861C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C6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15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1530"/>
    <w:rPr>
      <w:sz w:val="20"/>
      <w:szCs w:val="20"/>
    </w:rPr>
  </w:style>
  <w:style w:type="paragraph" w:styleId="a8">
    <w:name w:val="Plain Text"/>
    <w:basedOn w:val="a"/>
    <w:link w:val="a9"/>
    <w:rsid w:val="00B54BD1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rsid w:val="00B54BD1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瑞婷 徐</cp:lastModifiedBy>
  <cp:revision>2</cp:revision>
  <cp:lastPrinted>2026-01-19T08:55:00Z</cp:lastPrinted>
  <dcterms:created xsi:type="dcterms:W3CDTF">2026-01-19T08:56:00Z</dcterms:created>
  <dcterms:modified xsi:type="dcterms:W3CDTF">2026-01-19T08:56:00Z</dcterms:modified>
</cp:coreProperties>
</file>